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06" w:rsidRDefault="00B67030" w:rsidP="00B6703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D20C0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20C06" w:rsidRDefault="00D20C06" w:rsidP="00B6703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557" w:rsidRPr="00AB2398" w:rsidRDefault="00B67030" w:rsidP="00B6703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D25884">
        <w:rPr>
          <w:rFonts w:ascii="Times New Roman" w:hAnsi="Times New Roman" w:cs="Times New Roman"/>
          <w:b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5884" w:rsidRPr="00AB2398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C60D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22AB">
        <w:rPr>
          <w:rFonts w:ascii="Times New Roman" w:hAnsi="Times New Roman" w:cs="Times New Roman"/>
          <w:b/>
          <w:sz w:val="28"/>
          <w:szCs w:val="28"/>
          <w:u w:val="single"/>
        </w:rPr>
        <w:t xml:space="preserve">809 </w:t>
      </w:r>
      <w:r w:rsidR="00184085" w:rsidRPr="00517A6A">
        <w:rPr>
          <w:rFonts w:ascii="Times New Roman" w:hAnsi="Times New Roman" w:cs="Times New Roman"/>
          <w:b/>
          <w:sz w:val="28"/>
          <w:szCs w:val="28"/>
        </w:rPr>
        <w:t>от</w:t>
      </w:r>
      <w:r w:rsidR="00C60DB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5E3AD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772801">
        <w:rPr>
          <w:rFonts w:ascii="Times New Roman" w:hAnsi="Times New Roman" w:cs="Times New Roman"/>
          <w:b/>
          <w:sz w:val="28"/>
          <w:szCs w:val="28"/>
          <w:u w:val="single"/>
        </w:rPr>
        <w:t>.11.2024</w:t>
      </w:r>
      <w:r w:rsidR="005477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B4557" w:rsidRPr="00AB2398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DC20D1" w:rsidRPr="002A2325" w:rsidRDefault="006C1FF5" w:rsidP="00DC2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</w:t>
      </w:r>
      <w:r w:rsidR="00DB608A">
        <w:rPr>
          <w:rFonts w:ascii="Times New Roman" w:hAnsi="Times New Roman" w:cs="Times New Roman"/>
          <w:b/>
          <w:sz w:val="28"/>
          <w:szCs w:val="28"/>
        </w:rPr>
        <w:t>н мероприятий («д</w:t>
      </w:r>
      <w:r w:rsidR="00DB3DAA">
        <w:rPr>
          <w:rFonts w:ascii="Times New Roman" w:hAnsi="Times New Roman" w:cs="Times New Roman"/>
          <w:b/>
          <w:sz w:val="28"/>
          <w:szCs w:val="28"/>
        </w:rPr>
        <w:t>орожная карта»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C20D1" w:rsidRPr="002A2325" w:rsidRDefault="00DC20D1" w:rsidP="00DC2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9B4" w:rsidRDefault="00DB3DAA" w:rsidP="00DC2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и </w:t>
      </w:r>
      <w:r w:rsidR="006C1FF5">
        <w:rPr>
          <w:rFonts w:ascii="Times New Roman" w:hAnsi="Times New Roman" w:cs="Times New Roman"/>
          <w:b/>
          <w:sz w:val="28"/>
          <w:szCs w:val="28"/>
        </w:rPr>
        <w:t xml:space="preserve"> проведению</w:t>
      </w:r>
      <w:r w:rsidR="0018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0D1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 по</w:t>
      </w:r>
      <w:r w:rsidR="00DC20D1" w:rsidRPr="002A2325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</w:t>
      </w:r>
    </w:p>
    <w:p w:rsidR="003349B4" w:rsidRDefault="00DC20D1" w:rsidP="00DC2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25">
        <w:rPr>
          <w:rFonts w:ascii="Times New Roman" w:hAnsi="Times New Roman" w:cs="Times New Roman"/>
          <w:b/>
          <w:sz w:val="28"/>
          <w:szCs w:val="28"/>
        </w:rPr>
        <w:t xml:space="preserve">основного общего и среднего общего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DC20D1" w:rsidRDefault="003349B4" w:rsidP="00DC2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72801">
        <w:rPr>
          <w:rFonts w:ascii="Times New Roman" w:hAnsi="Times New Roman" w:cs="Times New Roman"/>
          <w:b/>
          <w:sz w:val="28"/>
          <w:szCs w:val="28"/>
        </w:rPr>
        <w:t>расноармейского муниципального округа  в 2024/2025</w:t>
      </w:r>
      <w:r w:rsidR="00DB608A">
        <w:rPr>
          <w:rFonts w:ascii="Times New Roman" w:hAnsi="Times New Roman" w:cs="Times New Roman"/>
          <w:b/>
          <w:sz w:val="28"/>
          <w:szCs w:val="28"/>
        </w:rPr>
        <w:t xml:space="preserve"> учебном </w:t>
      </w:r>
      <w:r w:rsidR="00D2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0D1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7F7951" w:rsidRPr="002A2325" w:rsidRDefault="007F7951" w:rsidP="00DC20D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D1" w:rsidRDefault="00DC20D1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0A0"/>
      </w:tblPr>
      <w:tblGrid>
        <w:gridCol w:w="570"/>
        <w:gridCol w:w="12"/>
        <w:gridCol w:w="8585"/>
        <w:gridCol w:w="13"/>
        <w:gridCol w:w="3221"/>
        <w:gridCol w:w="40"/>
        <w:gridCol w:w="2346"/>
      </w:tblGrid>
      <w:tr w:rsidR="00DC20D1" w:rsidRPr="002A2325" w:rsidTr="00953992">
        <w:tc>
          <w:tcPr>
            <w:tcW w:w="570" w:type="dxa"/>
          </w:tcPr>
          <w:p w:rsidR="00DC20D1" w:rsidRDefault="00DC20D1" w:rsidP="009539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97" w:type="dxa"/>
            <w:gridSpan w:val="2"/>
          </w:tcPr>
          <w:p w:rsidR="00DC20D1" w:rsidRPr="00D8515C" w:rsidRDefault="00D8515C" w:rsidP="0095399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8515C">
              <w:rPr>
                <w:rFonts w:ascii="Times New Roman" w:hAnsi="Times New Roman" w:cs="Times New Roman"/>
                <w:b/>
              </w:rPr>
              <w:t>Основные направления деятельности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</w:tcPr>
          <w:p w:rsidR="00DC20D1" w:rsidRPr="00D8515C" w:rsidRDefault="00DC20D1" w:rsidP="0095399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8515C">
              <w:rPr>
                <w:rFonts w:ascii="Times New Roman" w:hAnsi="Times New Roman" w:cs="Times New Roman"/>
                <w:b/>
              </w:rPr>
              <w:t xml:space="preserve">Срок </w:t>
            </w:r>
            <w:r w:rsidR="00D8515C" w:rsidRPr="00D8515C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DC20D1" w:rsidRPr="00D8515C" w:rsidRDefault="00DC20D1" w:rsidP="0095399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8515C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D8515C" w:rsidRPr="002A2325" w:rsidTr="00953992">
        <w:tc>
          <w:tcPr>
            <w:tcW w:w="14787" w:type="dxa"/>
            <w:gridSpan w:val="7"/>
          </w:tcPr>
          <w:p w:rsidR="00D8515C" w:rsidRDefault="00AE7DF2" w:rsidP="00D0396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1.Анализ </w:t>
            </w:r>
            <w:r w:rsidR="002372C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ГИА-</w:t>
            </w:r>
          </w:p>
        </w:tc>
      </w:tr>
      <w:tr w:rsidR="00DC20D1" w:rsidRPr="005D794B" w:rsidTr="00953992">
        <w:tc>
          <w:tcPr>
            <w:tcW w:w="582" w:type="dxa"/>
            <w:gridSpan w:val="2"/>
          </w:tcPr>
          <w:p w:rsidR="00DC20D1" w:rsidRPr="0059746D" w:rsidRDefault="00DC20D1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C1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5" w:type="dxa"/>
          </w:tcPr>
          <w:p w:rsidR="00DC20D1" w:rsidRPr="003F157B" w:rsidRDefault="00461BD6" w:rsidP="002372C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r w:rsidR="00950D3E">
              <w:rPr>
                <w:rFonts w:ascii="Times New Roman" w:hAnsi="Times New Roman" w:cs="Times New Roman"/>
                <w:sz w:val="28"/>
                <w:szCs w:val="28"/>
              </w:rPr>
              <w:t>ие итогов проведения ГИА-11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анализом итогов и рекомендациями на семинарах, совещаниях</w:t>
            </w:r>
            <w:r w:rsidR="00237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  <w:gridSpan w:val="3"/>
          </w:tcPr>
          <w:p w:rsidR="00DC20D1" w:rsidRPr="0059746D" w:rsidRDefault="004C4AB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 2024</w:t>
            </w:r>
            <w:r w:rsidR="00C60DB0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46" w:type="dxa"/>
          </w:tcPr>
          <w:p w:rsidR="00DC20D1" w:rsidRPr="0059746D" w:rsidRDefault="00A161D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и методисты УО АКМ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AE7DF2" w:rsidRPr="005D794B" w:rsidTr="00953992">
        <w:tc>
          <w:tcPr>
            <w:tcW w:w="582" w:type="dxa"/>
            <w:gridSpan w:val="2"/>
          </w:tcPr>
          <w:p w:rsidR="00AE7DF2" w:rsidRPr="0059746D" w:rsidRDefault="006C1FF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6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5" w:type="dxa"/>
          </w:tcPr>
          <w:p w:rsidR="00AE7DF2" w:rsidRPr="0059746D" w:rsidRDefault="00931E47" w:rsidP="00D0396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B678B1">
              <w:rPr>
                <w:rFonts w:ascii="Times New Roman" w:hAnsi="Times New Roman" w:cs="Times New Roman"/>
                <w:sz w:val="28"/>
                <w:szCs w:val="28"/>
              </w:rPr>
              <w:t xml:space="preserve"> списков повышения квалификации педагогических работников для проведения </w:t>
            </w:r>
            <w:r w:rsidR="00D03963">
              <w:rPr>
                <w:rFonts w:ascii="Times New Roman" w:hAnsi="Times New Roman" w:cs="Times New Roman"/>
                <w:sz w:val="28"/>
                <w:szCs w:val="28"/>
              </w:rPr>
              <w:t xml:space="preserve">ГИА  </w:t>
            </w:r>
            <w:r w:rsidR="00B678B1">
              <w:rPr>
                <w:rFonts w:ascii="Times New Roman" w:hAnsi="Times New Roman" w:cs="Times New Roman"/>
                <w:sz w:val="28"/>
                <w:szCs w:val="28"/>
              </w:rPr>
              <w:t>экспертов предметных комиссий.</w:t>
            </w:r>
          </w:p>
        </w:tc>
        <w:tc>
          <w:tcPr>
            <w:tcW w:w="3274" w:type="dxa"/>
            <w:gridSpan w:val="3"/>
          </w:tcPr>
          <w:p w:rsidR="00AE7DF2" w:rsidRDefault="00625A17" w:rsidP="00D039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4085">
              <w:rPr>
                <w:rFonts w:ascii="Times New Roman" w:hAnsi="Times New Roman" w:cs="Times New Roman"/>
                <w:sz w:val="28"/>
                <w:szCs w:val="28"/>
              </w:rPr>
              <w:t>ентябрь-</w:t>
            </w:r>
            <w:r w:rsidR="00D039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4C4AB9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8B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6" w:type="dxa"/>
          </w:tcPr>
          <w:p w:rsidR="00AE7DF2" w:rsidRDefault="00B678B1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  <w:p w:rsidR="00A2378D" w:rsidRPr="00225757" w:rsidRDefault="00A2378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АКМ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25A17" w:rsidRPr="005D794B" w:rsidTr="00953992">
        <w:tc>
          <w:tcPr>
            <w:tcW w:w="14787" w:type="dxa"/>
            <w:gridSpan w:val="7"/>
            <w:tcBorders>
              <w:right w:val="nil"/>
            </w:tcBorders>
          </w:tcPr>
          <w:p w:rsidR="00625A17" w:rsidRPr="00625A17" w:rsidRDefault="00625A17" w:rsidP="00097CF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Меры по повышению качества </w:t>
            </w:r>
            <w:r w:rsidR="00097CF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</w:tr>
      <w:tr w:rsidR="00DC20D1" w:rsidRPr="005D794B" w:rsidTr="00953992">
        <w:tc>
          <w:tcPr>
            <w:tcW w:w="582" w:type="dxa"/>
            <w:gridSpan w:val="2"/>
          </w:tcPr>
          <w:p w:rsidR="00DC20D1" w:rsidRPr="0059746D" w:rsidRDefault="00EF3B9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7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5" w:type="dxa"/>
          </w:tcPr>
          <w:p w:rsidR="00DC20D1" w:rsidRPr="0059746D" w:rsidRDefault="00097CFA" w:rsidP="0077280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обучения на основе построения 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индивидуальных образовательных</w:t>
            </w:r>
            <w:r w:rsidR="00966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маршрутов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выявление и корректировка типичных и индивидуальных  трудностей в обучении</w:t>
            </w:r>
          </w:p>
        </w:tc>
        <w:tc>
          <w:tcPr>
            <w:tcW w:w="3274" w:type="dxa"/>
            <w:gridSpan w:val="3"/>
          </w:tcPr>
          <w:p w:rsidR="00DC20D1" w:rsidRDefault="00097CF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  <w:p w:rsidR="004C4AB9" w:rsidRDefault="004C4AB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2024</w:t>
            </w:r>
          </w:p>
        </w:tc>
        <w:tc>
          <w:tcPr>
            <w:tcW w:w="2346" w:type="dxa"/>
          </w:tcPr>
          <w:p w:rsidR="00DC20D1" w:rsidRPr="0059746D" w:rsidRDefault="003349B4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 xml:space="preserve"> УО АКМ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C20D1" w:rsidRPr="005D794B" w:rsidTr="00953992">
        <w:tc>
          <w:tcPr>
            <w:tcW w:w="582" w:type="dxa"/>
            <w:gridSpan w:val="2"/>
          </w:tcPr>
          <w:p w:rsidR="00DC20D1" w:rsidRDefault="006C1FF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5" w:type="dxa"/>
          </w:tcPr>
          <w:p w:rsidR="00DC20D1" w:rsidRDefault="003349B4" w:rsidP="00D2588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на курсы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учителей, </w:t>
            </w:r>
            <w:r w:rsidR="00686C58">
              <w:rPr>
                <w:rFonts w:ascii="Times New Roman" w:hAnsi="Times New Roman" w:cs="Times New Roman"/>
                <w:sz w:val="28"/>
                <w:szCs w:val="28"/>
              </w:rPr>
              <w:t xml:space="preserve">чьи учащиеся показали низкие 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>результаты ЕГЭ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 xml:space="preserve"> в 2024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C58">
              <w:rPr>
                <w:rFonts w:ascii="Times New Roman" w:hAnsi="Times New Roman" w:cs="Times New Roman"/>
                <w:sz w:val="28"/>
                <w:szCs w:val="28"/>
              </w:rPr>
              <w:t xml:space="preserve">году  (математика  </w:t>
            </w:r>
            <w:r w:rsidR="00206665">
              <w:rPr>
                <w:rFonts w:ascii="Times New Roman" w:hAnsi="Times New Roman" w:cs="Times New Roman"/>
                <w:sz w:val="28"/>
                <w:szCs w:val="28"/>
              </w:rPr>
              <w:t>базовый уровень, русский язык, математика профильный уровень</w:t>
            </w:r>
            <w:r w:rsidR="00B862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0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665">
              <w:rPr>
                <w:rFonts w:ascii="Times New Roman" w:hAnsi="Times New Roman" w:cs="Times New Roman"/>
                <w:sz w:val="28"/>
                <w:szCs w:val="28"/>
              </w:rPr>
              <w:t>иностранный язык, обществознание, история, физика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bookmarkStart w:id="0" w:name="_GoBack"/>
            <w:bookmarkEnd w:id="0"/>
          </w:p>
        </w:tc>
        <w:tc>
          <w:tcPr>
            <w:tcW w:w="3274" w:type="dxa"/>
            <w:gridSpan w:val="3"/>
          </w:tcPr>
          <w:p w:rsidR="00DC20D1" w:rsidRDefault="008339AA" w:rsidP="001174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8A4F54">
              <w:rPr>
                <w:rFonts w:ascii="Times New Roman" w:hAnsi="Times New Roman" w:cs="Times New Roman"/>
                <w:sz w:val="28"/>
                <w:szCs w:val="28"/>
              </w:rPr>
              <w:t xml:space="preserve">– февраль 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0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06665">
              <w:rPr>
                <w:rFonts w:ascii="Times New Roman" w:hAnsi="Times New Roman" w:cs="Times New Roman"/>
                <w:sz w:val="28"/>
                <w:szCs w:val="28"/>
              </w:rPr>
              <w:t>ода по отдельному плану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 xml:space="preserve"> ПК ИРО</w:t>
            </w:r>
          </w:p>
        </w:tc>
        <w:tc>
          <w:tcPr>
            <w:tcW w:w="2346" w:type="dxa"/>
          </w:tcPr>
          <w:p w:rsidR="00DC20D1" w:rsidRDefault="003349B4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 xml:space="preserve"> УО АКМР</w:t>
            </w:r>
          </w:p>
        </w:tc>
      </w:tr>
      <w:tr w:rsidR="003349B4" w:rsidRPr="005D794B" w:rsidTr="00953992">
        <w:trPr>
          <w:trHeight w:val="1327"/>
        </w:trPr>
        <w:tc>
          <w:tcPr>
            <w:tcW w:w="582" w:type="dxa"/>
            <w:gridSpan w:val="2"/>
            <w:tcBorders>
              <w:bottom w:val="single" w:sz="4" w:space="0" w:color="auto"/>
            </w:tcBorders>
          </w:tcPr>
          <w:p w:rsidR="003349B4" w:rsidRDefault="006C1FF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34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5" w:type="dxa"/>
            <w:tcBorders>
              <w:bottom w:val="single" w:sz="4" w:space="0" w:color="auto"/>
            </w:tcBorders>
          </w:tcPr>
          <w:p w:rsidR="003349B4" w:rsidRPr="003349B4" w:rsidRDefault="003349B4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</w:t>
            </w:r>
            <w:r w:rsidRPr="003349B4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учителей, работающих с учащимися, выбравши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ми предметы для сдачи ЕГЭ в 2025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3349B4" w:rsidRPr="003349B4" w:rsidRDefault="003349B4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</w:tcPr>
          <w:p w:rsidR="004159F2" w:rsidRPr="003349B4" w:rsidRDefault="00772801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прель 2025 </w:t>
            </w:r>
            <w:r w:rsidR="000D51BA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 ПК ИРО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3349B4" w:rsidRPr="00DF760D" w:rsidRDefault="003349B4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 xml:space="preserve"> УО АКМР</w:t>
            </w:r>
          </w:p>
        </w:tc>
      </w:tr>
      <w:tr w:rsidR="00B02A8C" w:rsidRPr="005D794B" w:rsidTr="00953992">
        <w:trPr>
          <w:trHeight w:val="879"/>
        </w:trPr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A8C" w:rsidRDefault="006C1FF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2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B02A8C" w:rsidRDefault="00B02A8C" w:rsidP="00772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2801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="007728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72801"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proofErr w:type="gramStart"/>
            <w:r w:rsidR="0077280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7728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7280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консультаций, 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объединений по актуальным проблемам повышения качества преподавания учебных предметов.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8C" w:rsidRDefault="00A0770C" w:rsidP="00772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2024</w:t>
            </w:r>
            <w:r w:rsidR="004C4AB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378D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B02A8C" w:rsidRDefault="00A0770C" w:rsidP="0077280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етодический кабинет УО АКМО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ОУ </w:t>
            </w:r>
          </w:p>
        </w:tc>
      </w:tr>
      <w:tr w:rsidR="00A0770C" w:rsidRPr="005D794B" w:rsidTr="00953992">
        <w:trPr>
          <w:trHeight w:val="1608"/>
        </w:trPr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770C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A0770C" w:rsidRDefault="00A0770C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алгоритма действий по повышению качества общего образования обучающихся, включая корректировку рабочих программ учителей с учетом анализа результатов ГИА по общеобразовательным предметам на основе анализа школьных и районных методических объединений.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770C" w:rsidRDefault="00772801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2024 -2025</w:t>
            </w:r>
            <w:r w:rsidR="005C6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70C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A0770C" w:rsidRDefault="00772801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АКМО</w:t>
            </w:r>
            <w:r w:rsidR="00A077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770C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 </w:t>
            </w:r>
          </w:p>
        </w:tc>
      </w:tr>
      <w:tr w:rsidR="009B7FC6" w:rsidRPr="005D794B" w:rsidTr="00953992">
        <w:trPr>
          <w:trHeight w:val="1122"/>
        </w:trPr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FC6" w:rsidRDefault="009B7FC6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9B7FC6" w:rsidRDefault="009B7FC6" w:rsidP="0095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5C59">
              <w:rPr>
                <w:rFonts w:ascii="Times New Roman" w:hAnsi="Times New Roman" w:cs="Times New Roman"/>
                <w:sz w:val="28"/>
                <w:szCs w:val="28"/>
              </w:rPr>
              <w:t xml:space="preserve">сихолого-педагогическое сопровождение </w:t>
            </w:r>
            <w:proofErr w:type="gramStart"/>
            <w:r w:rsidR="00C35C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8A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C59">
              <w:rPr>
                <w:rFonts w:ascii="Times New Roman" w:hAnsi="Times New Roman" w:cs="Times New Roman"/>
                <w:sz w:val="28"/>
                <w:szCs w:val="28"/>
              </w:rPr>
              <w:t xml:space="preserve"> с целью эффективности качества подготовки обучающихся к прохождению ГИА.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7FC6" w:rsidRDefault="00772801" w:rsidP="00772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</w:t>
            </w:r>
            <w:r w:rsidR="005C61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3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C59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50D3E" w:rsidRDefault="00772801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АКМО</w:t>
            </w:r>
            <w:r w:rsidR="00950D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7FC6" w:rsidRPr="00225757" w:rsidRDefault="00950D3E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 </w:t>
            </w:r>
          </w:p>
        </w:tc>
      </w:tr>
      <w:tr w:rsidR="00A0770C" w:rsidTr="00953992">
        <w:tc>
          <w:tcPr>
            <w:tcW w:w="14787" w:type="dxa"/>
            <w:gridSpan w:val="7"/>
          </w:tcPr>
          <w:p w:rsidR="00A0770C" w:rsidRPr="00225757" w:rsidRDefault="00950D3E" w:rsidP="00DB608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DB6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Нормативное </w:t>
            </w:r>
            <w:r w:rsidR="00A0770C" w:rsidRPr="00225757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обеспечение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608A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</w:p>
        </w:tc>
      </w:tr>
      <w:tr w:rsidR="00A0770C" w:rsidTr="00953992">
        <w:tc>
          <w:tcPr>
            <w:tcW w:w="570" w:type="dxa"/>
          </w:tcPr>
          <w:p w:rsidR="00A0770C" w:rsidRPr="00225757" w:rsidRDefault="006F7D4C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70C" w:rsidRPr="00225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0" w:type="dxa"/>
            <w:gridSpan w:val="3"/>
          </w:tcPr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нормативных правовых актов муниципального уровня по орг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анизации и проведению ГИА в 2024</w:t>
            </w: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году на территории Красноармейского муниципального 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664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A0770C" w:rsidRPr="00225757" w:rsidRDefault="00772801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 2024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 2025</w:t>
            </w:r>
            <w:r w:rsidR="00950D3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0770C" w:rsidRPr="00225757" w:rsidRDefault="00A0770C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0C" w:rsidRPr="00AB5534" w:rsidRDefault="00A0770C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</w:tcPr>
          <w:p w:rsidR="00A0770C" w:rsidRPr="00225757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УО АКМ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A0770C" w:rsidTr="00953992">
        <w:tc>
          <w:tcPr>
            <w:tcW w:w="570" w:type="dxa"/>
          </w:tcPr>
          <w:p w:rsidR="00A0770C" w:rsidRDefault="006F7D4C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0" w:type="dxa"/>
            <w:gridSpan w:val="3"/>
          </w:tcPr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муниципальной нормативной правовой документации в соответствие с региональными и федеральными нормативно-правовыми актами:</w:t>
            </w:r>
          </w:p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-обновление методических рекомендаций</w:t>
            </w:r>
            <w:r w:rsidR="00F66420">
              <w:rPr>
                <w:rFonts w:ascii="Times New Roman" w:hAnsi="Times New Roman" w:cs="Times New Roman"/>
                <w:sz w:val="28"/>
                <w:szCs w:val="28"/>
              </w:rPr>
              <w:t>, инструкций</w:t>
            </w: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по по</w:t>
            </w:r>
            <w:r w:rsidR="00F66420">
              <w:rPr>
                <w:rFonts w:ascii="Times New Roman" w:hAnsi="Times New Roman" w:cs="Times New Roman"/>
                <w:sz w:val="28"/>
                <w:szCs w:val="28"/>
              </w:rPr>
              <w:t xml:space="preserve">дготовке и 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проведению ГИА-9 и ГИА-11 в 2025</w:t>
            </w: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году в соответствии с методическими рекомендациями, разра</w:t>
            </w:r>
            <w:r w:rsidR="00F66420">
              <w:rPr>
                <w:rFonts w:ascii="Times New Roman" w:hAnsi="Times New Roman" w:cs="Times New Roman"/>
                <w:sz w:val="28"/>
                <w:szCs w:val="28"/>
              </w:rPr>
              <w:t>ботанными на федеральном  и региональном уровнях.</w:t>
            </w:r>
            <w:proofErr w:type="gramEnd"/>
          </w:p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0C" w:rsidRPr="00225757" w:rsidRDefault="00A0770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F7D4C" w:rsidRPr="00225757" w:rsidRDefault="00772801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2024</w:t>
            </w:r>
            <w:r w:rsidR="007806AC">
              <w:rPr>
                <w:rFonts w:ascii="Times New Roman" w:hAnsi="Times New Roman" w:cs="Times New Roman"/>
                <w:sz w:val="28"/>
                <w:szCs w:val="28"/>
              </w:rPr>
              <w:t xml:space="preserve">  года </w:t>
            </w:r>
            <w:r w:rsidR="008A4F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 2025</w:t>
            </w:r>
            <w:r w:rsidR="00C6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4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A0770C" w:rsidRPr="00225757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A0770C" w:rsidRPr="00225757" w:rsidRDefault="00A0770C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УО АКМ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F7D4C" w:rsidTr="00953992">
        <w:tc>
          <w:tcPr>
            <w:tcW w:w="570" w:type="dxa"/>
          </w:tcPr>
          <w:p w:rsidR="006F7D4C" w:rsidRDefault="0068724F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8610" w:type="dxa"/>
            <w:gridSpan w:val="3"/>
          </w:tcPr>
          <w:p w:rsidR="006F7D4C" w:rsidRPr="00225757" w:rsidRDefault="00E86536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о порядке проведения, порядка и сроков проверки итогового сочинения (изложения) в образовательных организациях</w:t>
            </w:r>
          </w:p>
        </w:tc>
        <w:tc>
          <w:tcPr>
            <w:tcW w:w="3261" w:type="dxa"/>
            <w:gridSpan w:val="2"/>
          </w:tcPr>
          <w:p w:rsidR="006F7D4C" w:rsidRDefault="004C4AB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2024</w:t>
            </w:r>
            <w:r w:rsidR="00C6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53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6" w:type="dxa"/>
          </w:tcPr>
          <w:p w:rsidR="006F7D4C" w:rsidRPr="00225757" w:rsidRDefault="0068724F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УО АКМР</w:t>
            </w:r>
          </w:p>
        </w:tc>
      </w:tr>
      <w:tr w:rsidR="008A4F54" w:rsidTr="00953992">
        <w:tc>
          <w:tcPr>
            <w:tcW w:w="570" w:type="dxa"/>
          </w:tcPr>
          <w:p w:rsidR="008A4F54" w:rsidRDefault="008A4F54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610" w:type="dxa"/>
            <w:gridSpan w:val="3"/>
          </w:tcPr>
          <w:p w:rsidR="008A4F54" w:rsidRDefault="008A4F54" w:rsidP="008A4F5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проведения, порядка и сроков проверки итогового собеседования по русскому языку в образовательных организациях</w:t>
            </w:r>
          </w:p>
        </w:tc>
        <w:tc>
          <w:tcPr>
            <w:tcW w:w="3261" w:type="dxa"/>
            <w:gridSpan w:val="2"/>
          </w:tcPr>
          <w:p w:rsidR="008A4F54" w:rsidRDefault="004C4AB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2025</w:t>
            </w:r>
            <w:r w:rsidR="007534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8A4F54" w:rsidRDefault="0075345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ГИА-9 УО АКМ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8724F" w:rsidTr="00953992">
        <w:tc>
          <w:tcPr>
            <w:tcW w:w="570" w:type="dxa"/>
          </w:tcPr>
          <w:p w:rsidR="0068724F" w:rsidRDefault="0068724F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53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0" w:type="dxa"/>
            <w:gridSpan w:val="3"/>
          </w:tcPr>
          <w:p w:rsidR="0068724F" w:rsidRDefault="00931E47" w:rsidP="00B338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68724F">
              <w:rPr>
                <w:rFonts w:ascii="Times New Roman" w:hAnsi="Times New Roman" w:cs="Times New Roman"/>
                <w:sz w:val="28"/>
                <w:szCs w:val="28"/>
              </w:rPr>
              <w:t xml:space="preserve"> списков персонального состава  специалистов ответственных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ГИА в МОУО в 2025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24F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3261" w:type="dxa"/>
            <w:gridSpan w:val="2"/>
          </w:tcPr>
          <w:p w:rsidR="0068724F" w:rsidRDefault="00772801" w:rsidP="007806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Start"/>
            <w:r w:rsidR="00D2588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753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24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68724F" w:rsidRDefault="00D0560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УО АКМ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0560D" w:rsidTr="00953992">
        <w:tc>
          <w:tcPr>
            <w:tcW w:w="570" w:type="dxa"/>
          </w:tcPr>
          <w:p w:rsidR="00D0560D" w:rsidRDefault="00D0560D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534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0" w:type="dxa"/>
            <w:gridSpan w:val="3"/>
          </w:tcPr>
          <w:p w:rsidR="00D0560D" w:rsidRDefault="005D0EF8" w:rsidP="00FB3F5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 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схемы проведения ГИА </w:t>
            </w:r>
          </w:p>
        </w:tc>
        <w:tc>
          <w:tcPr>
            <w:tcW w:w="3261" w:type="dxa"/>
            <w:gridSpan w:val="2"/>
          </w:tcPr>
          <w:p w:rsidR="00D0560D" w:rsidRDefault="00C60DB0" w:rsidP="00B3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 202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-апрель 202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3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0C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005906" w:rsidRDefault="0075345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 xml:space="preserve">  УО АКМО</w:t>
            </w:r>
            <w:proofErr w:type="gramEnd"/>
          </w:p>
          <w:p w:rsidR="00D0560D" w:rsidRDefault="00D0560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F6" w:rsidTr="00953992">
        <w:tc>
          <w:tcPr>
            <w:tcW w:w="14787" w:type="dxa"/>
            <w:gridSpan w:val="7"/>
          </w:tcPr>
          <w:p w:rsidR="007776F6" w:rsidRPr="007776F6" w:rsidRDefault="007776F6" w:rsidP="009539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6F6">
              <w:rPr>
                <w:rFonts w:ascii="Times New Roman" w:hAnsi="Times New Roman" w:cs="Times New Roman"/>
                <w:b/>
                <w:sz w:val="28"/>
                <w:szCs w:val="28"/>
              </w:rPr>
              <w:t>4. Финансовое обеспечение ГИА</w:t>
            </w:r>
          </w:p>
        </w:tc>
      </w:tr>
      <w:tr w:rsidR="007776F6" w:rsidTr="00953992">
        <w:tc>
          <w:tcPr>
            <w:tcW w:w="570" w:type="dxa"/>
          </w:tcPr>
          <w:p w:rsidR="007776F6" w:rsidRDefault="007776F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610" w:type="dxa"/>
            <w:gridSpan w:val="3"/>
          </w:tcPr>
          <w:p w:rsidR="00DB608A" w:rsidRDefault="007776F6" w:rsidP="007E05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средств муниципального бюджета с учётом </w:t>
            </w:r>
            <w:r w:rsidR="00914CCC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для организации и проведения ГИА-9 и ГИА-11 в Красноармейском муниципальном 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914CCC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1600A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  <w:r w:rsidR="00914CCC">
              <w:rPr>
                <w:rFonts w:ascii="Times New Roman" w:hAnsi="Times New Roman" w:cs="Times New Roman"/>
                <w:sz w:val="28"/>
                <w:szCs w:val="28"/>
              </w:rPr>
              <w:t xml:space="preserve"> экспертов предметных комиссий</w:t>
            </w:r>
            <w:r w:rsidR="00DB60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608A" w:rsidRDefault="00DB608A" w:rsidP="007E05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7E05BF">
              <w:rPr>
                <w:rFonts w:ascii="Times New Roman" w:hAnsi="Times New Roman" w:cs="Times New Roman"/>
                <w:sz w:val="28"/>
                <w:szCs w:val="28"/>
              </w:rPr>
              <w:t xml:space="preserve">роезд на обучение руководителей ППЭ, членов ГЭК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технических специалистов;</w:t>
            </w:r>
          </w:p>
          <w:p w:rsidR="007776F6" w:rsidRDefault="00DB608A" w:rsidP="007E05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-подвоз выпускников текущего года ГИА 9 и ГИА 11;</w:t>
            </w:r>
          </w:p>
          <w:p w:rsidR="00DB608A" w:rsidRDefault="00DB608A" w:rsidP="0077280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горячим питанием  в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ыпускников ГИА 11 МКОУ «СОШ №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="00772801">
              <w:rPr>
                <w:rFonts w:ascii="Times New Roman" w:hAnsi="Times New Roman" w:cs="Times New Roman"/>
                <w:sz w:val="28"/>
                <w:szCs w:val="28"/>
              </w:rPr>
              <w:t>Измайлиха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МКОУ «СОШ № 31 « п. Вос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ток на обязательных предметах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ка базовый и профильный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русский язык)</w:t>
            </w:r>
          </w:p>
        </w:tc>
        <w:tc>
          <w:tcPr>
            <w:tcW w:w="3261" w:type="dxa"/>
            <w:gridSpan w:val="2"/>
          </w:tcPr>
          <w:p w:rsidR="00DB608A" w:rsidRDefault="00DE2D33" w:rsidP="00DB608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руководителей </w:t>
            </w:r>
            <w:r w:rsidR="00DB608A">
              <w:rPr>
                <w:rFonts w:ascii="Times New Roman" w:hAnsi="Times New Roman" w:cs="Times New Roman"/>
                <w:sz w:val="28"/>
                <w:szCs w:val="28"/>
              </w:rPr>
              <w:t>Авгус</w:t>
            </w:r>
            <w:proofErr w:type="gramStart"/>
            <w:r w:rsidR="00DB608A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DB608A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6" w:type="dxa"/>
          </w:tcPr>
          <w:p w:rsidR="007E05BF" w:rsidRDefault="007E05BF" w:rsidP="007E05B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етственные за ЕГЭ/ГИА-9  УО АКМО</w:t>
            </w:r>
            <w:proofErr w:type="gramEnd"/>
          </w:p>
          <w:p w:rsidR="007776F6" w:rsidRDefault="007776F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70C" w:rsidRPr="006B30CD" w:rsidTr="00953992">
        <w:tc>
          <w:tcPr>
            <w:tcW w:w="14787" w:type="dxa"/>
            <w:gridSpan w:val="7"/>
          </w:tcPr>
          <w:p w:rsidR="00A0770C" w:rsidRPr="003349B4" w:rsidRDefault="001600A5" w:rsidP="005D0EF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845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70C" w:rsidRPr="00334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Обучение лиц, привлекаемых к проведению </w:t>
            </w:r>
            <w:r w:rsidR="005D0EF8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</w:p>
        </w:tc>
      </w:tr>
      <w:tr w:rsidR="007E3B68" w:rsidRPr="005D794B" w:rsidTr="00953992">
        <w:trPr>
          <w:trHeight w:val="99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E3B68" w:rsidRDefault="0000590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D0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B68" w:rsidRDefault="005D0EF8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онлайн-консультациях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семинаров, совещаний, в том числе  в режиме  видео – конференцсвязи по вопросу подготовки и</w:t>
            </w:r>
            <w:r w:rsidR="00B60B1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итогового сочинения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 9</w:t>
            </w:r>
            <w:r w:rsidR="00B6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,ГИА11.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B68" w:rsidRDefault="00772801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2024- июнь 2025 </w:t>
            </w:r>
            <w:r w:rsidR="0000590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7E3B68" w:rsidRDefault="00097CF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ГИА</w:t>
            </w:r>
            <w:r w:rsidR="00394068">
              <w:rPr>
                <w:rFonts w:ascii="Times New Roman" w:hAnsi="Times New Roman" w:cs="Times New Roman"/>
                <w:sz w:val="28"/>
                <w:szCs w:val="28"/>
              </w:rPr>
              <w:t xml:space="preserve"> УО АКМ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A0770C" w:rsidRPr="005D794B" w:rsidTr="00953992">
        <w:trPr>
          <w:trHeight w:val="345"/>
        </w:trPr>
        <w:tc>
          <w:tcPr>
            <w:tcW w:w="570" w:type="dxa"/>
          </w:tcPr>
          <w:p w:rsidR="00A0770C" w:rsidRDefault="00E45BD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D0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0" w:type="dxa"/>
            <w:gridSpan w:val="3"/>
          </w:tcPr>
          <w:p w:rsidR="00FB3F5B" w:rsidRDefault="00D84F8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обучения </w:t>
            </w:r>
            <w:r w:rsidR="00FB3F5B">
              <w:rPr>
                <w:rFonts w:ascii="Times New Roman" w:hAnsi="Times New Roman" w:cs="Times New Roman"/>
                <w:sz w:val="28"/>
                <w:szCs w:val="28"/>
              </w:rPr>
              <w:t xml:space="preserve">с последующим тестированием </w:t>
            </w:r>
            <w:proofErr w:type="gramStart"/>
            <w:r w:rsidR="00FB3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0EF8" w:rsidRDefault="005D0EF8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муниципальных координаторо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28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72801">
              <w:rPr>
                <w:rFonts w:ascii="Times New Roman" w:hAnsi="Times New Roman" w:cs="Times New Roman"/>
                <w:sz w:val="28"/>
                <w:szCs w:val="28"/>
              </w:rPr>
              <w:t xml:space="preserve"> ноябрь 2024</w:t>
            </w:r>
            <w:r w:rsidR="0056710E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4F84" w:rsidRDefault="00D84F8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-руководителей ППЭ</w:t>
            </w:r>
            <w:r w:rsidR="008626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3F5B" w:rsidRDefault="00FB3F5B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4DA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лены ГЭК;</w:t>
            </w:r>
          </w:p>
          <w:p w:rsidR="00862649" w:rsidRDefault="00D84F8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2649">
              <w:rPr>
                <w:rFonts w:ascii="Times New Roman" w:hAnsi="Times New Roman" w:cs="Times New Roman"/>
                <w:sz w:val="28"/>
                <w:szCs w:val="28"/>
              </w:rPr>
              <w:t>организаторов ППЭ;</w:t>
            </w:r>
          </w:p>
          <w:p w:rsidR="00862649" w:rsidRPr="003349B4" w:rsidRDefault="0086264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-технических специалистов</w:t>
            </w:r>
          </w:p>
        </w:tc>
        <w:tc>
          <w:tcPr>
            <w:tcW w:w="3261" w:type="dxa"/>
            <w:gridSpan w:val="2"/>
          </w:tcPr>
          <w:p w:rsidR="0056710E" w:rsidRDefault="00772801" w:rsidP="00B3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2024</w:t>
            </w:r>
          </w:p>
          <w:p w:rsidR="00A0770C" w:rsidRPr="003349B4" w:rsidRDefault="00A0770C" w:rsidP="00B3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05055D">
              <w:rPr>
                <w:rFonts w:ascii="Times New Roman" w:hAnsi="Times New Roman" w:cs="Times New Roman"/>
                <w:sz w:val="28"/>
                <w:szCs w:val="28"/>
              </w:rPr>
              <w:t>арт-июнь 202</w:t>
            </w:r>
            <w:r w:rsidR="004C4A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49B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62649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346" w:type="dxa"/>
          </w:tcPr>
          <w:p w:rsidR="00A0770C" w:rsidRDefault="008450FF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ЕГЭ/ГИА-9</w:t>
            </w:r>
            <w:r w:rsidR="008626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A0770C" w:rsidRDefault="00A0770C" w:rsidP="0077280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</w:p>
        </w:tc>
      </w:tr>
      <w:tr w:rsidR="00A0770C" w:rsidRPr="00BA66FD" w:rsidTr="00953992">
        <w:tc>
          <w:tcPr>
            <w:tcW w:w="14787" w:type="dxa"/>
            <w:gridSpan w:val="7"/>
          </w:tcPr>
          <w:p w:rsidR="00A0770C" w:rsidRPr="003C74F5" w:rsidRDefault="003C74F5" w:rsidP="005D0EF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4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  <w:r w:rsidR="00845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70C" w:rsidRPr="003C74F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сопровождение ГИА</w:t>
            </w:r>
          </w:p>
        </w:tc>
      </w:tr>
      <w:tr w:rsidR="003C74F5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3C74F5" w:rsidRPr="00DF0536" w:rsidRDefault="00DF053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3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74F5" w:rsidRDefault="003C74F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8A3E7D">
              <w:rPr>
                <w:rFonts w:ascii="Times New Roman" w:hAnsi="Times New Roman" w:cs="Times New Roman"/>
                <w:sz w:val="28"/>
                <w:szCs w:val="28"/>
              </w:rPr>
              <w:t>и подготовка к проведению</w:t>
            </w:r>
            <w:r w:rsidR="008450FF">
              <w:rPr>
                <w:rFonts w:ascii="Times New Roman" w:hAnsi="Times New Roman" w:cs="Times New Roman"/>
                <w:sz w:val="28"/>
                <w:szCs w:val="28"/>
              </w:rPr>
              <w:t xml:space="preserve"> ГИА-9 и</w:t>
            </w:r>
            <w:r w:rsidR="00780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955">
              <w:rPr>
                <w:rFonts w:ascii="Times New Roman" w:hAnsi="Times New Roman" w:cs="Times New Roman"/>
                <w:sz w:val="28"/>
                <w:szCs w:val="28"/>
              </w:rPr>
              <w:t>ГИА -11 в сентябре 2024</w:t>
            </w:r>
            <w:r w:rsidR="008A3E7D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EF5343" w:rsidRDefault="008A3E7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-сбор заявлений для участия в ГИА в сентябрьские сроки</w:t>
            </w:r>
          </w:p>
          <w:p w:rsidR="008A3E7D" w:rsidRDefault="008A3E7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выпускники 11 классов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5D0E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0EF8" w:rsidRDefault="005D0EF8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-назначение ППЭ, аудиторий, работников;</w:t>
            </w:r>
          </w:p>
          <w:p w:rsidR="008A3E7D" w:rsidRPr="003C74F5" w:rsidRDefault="008A3E7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</w:t>
            </w:r>
            <w:r w:rsidR="00E45BD6">
              <w:rPr>
                <w:rFonts w:ascii="Times New Roman" w:hAnsi="Times New Roman" w:cs="Times New Roman"/>
                <w:sz w:val="28"/>
                <w:szCs w:val="28"/>
              </w:rPr>
              <w:t xml:space="preserve"> в ГИА по расписанию </w:t>
            </w:r>
            <w:proofErr w:type="spellStart"/>
            <w:r w:rsidR="00E45BD6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3C74F5" w:rsidRDefault="0096695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2024</w:t>
            </w:r>
            <w:r w:rsidR="005D0EF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72FDA" w:rsidRPr="00DF0536" w:rsidRDefault="004C4AB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966955">
              <w:rPr>
                <w:rFonts w:ascii="Times New Roman" w:hAnsi="Times New Roman" w:cs="Times New Roman"/>
                <w:sz w:val="28"/>
                <w:szCs w:val="28"/>
              </w:rPr>
              <w:t>- июль 2025</w:t>
            </w:r>
            <w:r w:rsidR="00172FD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DF0536" w:rsidRDefault="008450FF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 ГИА-9</w:t>
            </w:r>
            <w:r w:rsidR="00DF05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3C74F5" w:rsidRDefault="00DF0536" w:rsidP="009539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</w:p>
        </w:tc>
      </w:tr>
      <w:tr w:rsidR="00DF0536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DF0536" w:rsidRPr="00DF0536" w:rsidRDefault="00DF053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0536" w:rsidRPr="003C74F5" w:rsidRDefault="00EF5343" w:rsidP="0096695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0536">
              <w:rPr>
                <w:rFonts w:ascii="Times New Roman" w:hAnsi="Times New Roman" w:cs="Times New Roman"/>
                <w:sz w:val="28"/>
                <w:szCs w:val="28"/>
              </w:rPr>
              <w:t>бор информации о планируемом количестве у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частников ГИА-9 и ГИА-11  </w:t>
            </w:r>
            <w:r w:rsidR="00966955"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DF053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DF0536" w:rsidRPr="00DF0536" w:rsidRDefault="00D64E4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proofErr w:type="gramStart"/>
            <w:r w:rsidR="00324DE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66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66955">
              <w:rPr>
                <w:rFonts w:ascii="Times New Roman" w:hAnsi="Times New Roman" w:cs="Times New Roman"/>
                <w:sz w:val="28"/>
                <w:szCs w:val="28"/>
              </w:rPr>
              <w:t xml:space="preserve"> ноябрь 2024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53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DF0536" w:rsidRDefault="00324DE8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</w:t>
            </w:r>
            <w:r w:rsidR="00DF053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DF0536" w:rsidRDefault="00DF053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</w:p>
        </w:tc>
      </w:tr>
      <w:tr w:rsidR="007467A5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7467A5" w:rsidRDefault="007467A5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7A5" w:rsidRPr="0059746D" w:rsidRDefault="007467A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сочинения:</w:t>
            </w:r>
          </w:p>
          <w:p w:rsidR="007467A5" w:rsidRPr="0059746D" w:rsidRDefault="00B3388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06AC">
              <w:rPr>
                <w:rFonts w:ascii="Times New Roman" w:hAnsi="Times New Roman" w:cs="Times New Roman"/>
                <w:sz w:val="28"/>
                <w:szCs w:val="28"/>
              </w:rPr>
              <w:t xml:space="preserve">- в основной срок- </w:t>
            </w:r>
            <w:r w:rsidR="00966955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  <w:p w:rsidR="007467A5" w:rsidRPr="0059746D" w:rsidRDefault="007467A5" w:rsidP="0096695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- в дополнительные сроки</w:t>
            </w:r>
            <w:r w:rsidR="00780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6955">
              <w:rPr>
                <w:rFonts w:ascii="Times New Roman" w:hAnsi="Times New Roman" w:cs="Times New Roman"/>
                <w:sz w:val="28"/>
                <w:szCs w:val="28"/>
              </w:rPr>
              <w:t>05.02.2025;09.04.2025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7467A5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Pr="0059746D" w:rsidRDefault="00D25884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срокам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7467A5" w:rsidRPr="0059746D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ЕГЭ</w:t>
            </w:r>
            <w:proofErr w:type="gramEnd"/>
          </w:p>
        </w:tc>
      </w:tr>
      <w:tr w:rsidR="007133DC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7133DC" w:rsidRDefault="00324DE8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3DC" w:rsidRDefault="007133D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="00D03963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собеседования по русскому языку:</w:t>
            </w:r>
          </w:p>
          <w:p w:rsidR="007133DC" w:rsidRPr="0075125B" w:rsidRDefault="007133DC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основной срок</w:t>
            </w:r>
            <w:r w:rsidRPr="009669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D03963" w:rsidRPr="009669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5125B" w:rsidRPr="0075125B">
              <w:rPr>
                <w:rFonts w:ascii="Times New Roman" w:hAnsi="Times New Roman" w:cs="Times New Roman"/>
                <w:sz w:val="28"/>
                <w:szCs w:val="28"/>
              </w:rPr>
              <w:t>12 февраля 2025</w:t>
            </w:r>
            <w:r w:rsidR="005257CB" w:rsidRPr="0075125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133DC" w:rsidRPr="0059746D" w:rsidRDefault="007133DC" w:rsidP="00097CF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25B">
              <w:rPr>
                <w:rFonts w:ascii="Times New Roman" w:hAnsi="Times New Roman" w:cs="Times New Roman"/>
                <w:sz w:val="28"/>
                <w:szCs w:val="28"/>
              </w:rPr>
              <w:t>- в дополнительные сроки</w:t>
            </w:r>
            <w:r w:rsidR="00C3263A" w:rsidRPr="00751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963" w:rsidRPr="0075125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5125B" w:rsidRPr="0075125B">
              <w:rPr>
                <w:rFonts w:ascii="Times New Roman" w:hAnsi="Times New Roman" w:cs="Times New Roman"/>
                <w:sz w:val="28"/>
                <w:szCs w:val="28"/>
              </w:rPr>
              <w:t>12 марта 2025 г,21 апреля 2025</w:t>
            </w:r>
            <w:r w:rsidR="005257CB" w:rsidRPr="0075125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C3263A" w:rsidRDefault="00C3263A" w:rsidP="00C326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3DC" w:rsidRDefault="00C3263A" w:rsidP="00C326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срокам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7133DC" w:rsidRDefault="00C3263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</w:p>
        </w:tc>
      </w:tr>
      <w:tr w:rsidR="007467A5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7467A5" w:rsidRDefault="007467A5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7A5" w:rsidRPr="0059746D" w:rsidRDefault="00CA1F7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67A5">
              <w:rPr>
                <w:rFonts w:ascii="Times New Roman" w:hAnsi="Times New Roman" w:cs="Times New Roman"/>
                <w:sz w:val="28"/>
                <w:szCs w:val="28"/>
              </w:rPr>
              <w:t>оздание условий в ППЭ для лиц с ограниченными возможностями здоровья, детей инвалидов и инвалидов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7467A5" w:rsidRDefault="00CA1F7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ГИА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CA1F7D" w:rsidRDefault="00900F6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</w:t>
            </w:r>
            <w:r w:rsidR="00CA1F7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7467A5" w:rsidRDefault="00CA1F7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</w:p>
        </w:tc>
      </w:tr>
      <w:tr w:rsidR="00CA1F7D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A1F7D" w:rsidRDefault="00CA1F7D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CA1F7D" w:rsidP="00D2588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D25884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тренировочном экзамене по информатики  и ИКТ в компьютерной форме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05055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CA1F7D" w:rsidRDefault="00CA1F7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ЕГЭ</w:t>
            </w:r>
            <w:proofErr w:type="gramEnd"/>
          </w:p>
        </w:tc>
      </w:tr>
      <w:tr w:rsidR="00CA1F7D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A1F7D" w:rsidRDefault="00CA1F7D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CA1F7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апробации технологии «Печать КИМ в ППЭ»</w:t>
            </w:r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D25884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CA1F7D" w:rsidRDefault="00CA1F7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ЕГЭ</w:t>
            </w:r>
            <w:r w:rsidR="00B60B14">
              <w:rPr>
                <w:rFonts w:ascii="Times New Roman" w:hAnsi="Times New Roman" w:cs="Times New Roman"/>
                <w:sz w:val="28"/>
                <w:szCs w:val="28"/>
              </w:rPr>
              <w:t>, ГИА-9</w:t>
            </w:r>
            <w:proofErr w:type="gramEnd"/>
          </w:p>
        </w:tc>
      </w:tr>
      <w:tr w:rsidR="00CA1F7D" w:rsidRPr="00BA66FD" w:rsidTr="00953992">
        <w:tc>
          <w:tcPr>
            <w:tcW w:w="582" w:type="dxa"/>
            <w:gridSpan w:val="2"/>
            <w:tcBorders>
              <w:right w:val="single" w:sz="4" w:space="0" w:color="auto"/>
            </w:tcBorders>
          </w:tcPr>
          <w:p w:rsidR="00CA1F7D" w:rsidRDefault="00CA1F7D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931E47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апробации технологии  проведения экзамена по иностранным языкам  (раздел «Говорение»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221" w:type="dxa"/>
            <w:tcBorders>
              <w:left w:val="single" w:sz="4" w:space="0" w:color="auto"/>
              <w:right w:val="single" w:sz="4" w:space="0" w:color="auto"/>
            </w:tcBorders>
          </w:tcPr>
          <w:p w:rsidR="00CA1F7D" w:rsidRDefault="00931E47" w:rsidP="00E45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:rsidR="00931E47" w:rsidRDefault="00900F6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ЕГЭ/ГИА-9</w:t>
            </w:r>
            <w:r w:rsidR="00931E4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CA1F7D" w:rsidRDefault="00931E47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</w:p>
        </w:tc>
      </w:tr>
      <w:tr w:rsidR="007467A5" w:rsidTr="00953992">
        <w:trPr>
          <w:trHeight w:val="2656"/>
        </w:trPr>
        <w:tc>
          <w:tcPr>
            <w:tcW w:w="570" w:type="dxa"/>
          </w:tcPr>
          <w:p w:rsidR="007467A5" w:rsidRDefault="00325EA4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0" w:type="dxa"/>
            <w:gridSpan w:val="3"/>
          </w:tcPr>
          <w:p w:rsidR="007467A5" w:rsidRPr="0059746D" w:rsidRDefault="00325EA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467A5" w:rsidRPr="0059746D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7467A5" w:rsidRPr="0059746D">
              <w:rPr>
                <w:rFonts w:ascii="Times New Roman" w:hAnsi="Times New Roman" w:cs="Times New Roman"/>
                <w:sz w:val="28"/>
                <w:szCs w:val="28"/>
              </w:rPr>
              <w:t xml:space="preserve"> списочны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467A5" w:rsidRPr="0059746D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467A5" w:rsidRPr="0059746D">
              <w:rPr>
                <w:rFonts w:ascii="Times New Roman" w:hAnsi="Times New Roman" w:cs="Times New Roman"/>
                <w:sz w:val="28"/>
                <w:szCs w:val="28"/>
              </w:rPr>
              <w:t xml:space="preserve"> лиц, привлекаемых к проведению ГИА, утверждение их в соответствии с Порядком и Графиком ФЦТ, внесение данных сведений в РИС:</w:t>
            </w:r>
          </w:p>
          <w:p w:rsidR="007467A5" w:rsidRPr="0059746D" w:rsidRDefault="007467A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- членов ГЭК;</w:t>
            </w:r>
          </w:p>
          <w:p w:rsidR="007467A5" w:rsidRPr="0059746D" w:rsidRDefault="007467A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 xml:space="preserve">- руководителей ППЭ; </w:t>
            </w:r>
          </w:p>
          <w:p w:rsidR="007467A5" w:rsidRPr="0059746D" w:rsidRDefault="007467A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- организаторов ППЭ;</w:t>
            </w:r>
          </w:p>
          <w:p w:rsidR="007467A5" w:rsidRPr="0059746D" w:rsidRDefault="007467A5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46D">
              <w:rPr>
                <w:rFonts w:ascii="Times New Roman" w:hAnsi="Times New Roman" w:cs="Times New Roman"/>
                <w:sz w:val="28"/>
                <w:szCs w:val="28"/>
              </w:rPr>
              <w:t>- технических специалистов ППЭ;</w:t>
            </w:r>
          </w:p>
          <w:p w:rsidR="007467A5" w:rsidRPr="0059746D" w:rsidRDefault="00EF5343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экспертов</w:t>
            </w:r>
            <w:r w:rsidR="007467A5" w:rsidRPr="0059746D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комиссий;</w:t>
            </w:r>
          </w:p>
        </w:tc>
        <w:tc>
          <w:tcPr>
            <w:tcW w:w="3261" w:type="dxa"/>
            <w:gridSpan w:val="2"/>
          </w:tcPr>
          <w:p w:rsidR="007467A5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Default="0005055D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7467A5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Pr="0059746D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7467A5" w:rsidRPr="0059746D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ЕГЭ/</w:t>
            </w:r>
            <w:r w:rsidR="00900F60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  <w:proofErr w:type="gramEnd"/>
          </w:p>
        </w:tc>
      </w:tr>
      <w:tr w:rsidR="007467A5" w:rsidRPr="005D794B" w:rsidTr="00953992">
        <w:trPr>
          <w:trHeight w:val="748"/>
        </w:trPr>
        <w:tc>
          <w:tcPr>
            <w:tcW w:w="570" w:type="dxa"/>
            <w:tcBorders>
              <w:bottom w:val="single" w:sz="4" w:space="0" w:color="auto"/>
            </w:tcBorders>
          </w:tcPr>
          <w:p w:rsidR="007467A5" w:rsidRDefault="005D5B84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6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</w:tcPr>
          <w:p w:rsidR="007467A5" w:rsidRPr="00225757" w:rsidRDefault="005D5B84" w:rsidP="0096695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966955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планирования </w:t>
            </w:r>
            <w:r w:rsidR="00FB3F5B">
              <w:rPr>
                <w:rFonts w:ascii="Times New Roman" w:hAnsi="Times New Roman" w:cs="Times New Roman"/>
                <w:sz w:val="28"/>
                <w:szCs w:val="28"/>
              </w:rPr>
              <w:t xml:space="preserve"> ЕГЭ (</w:t>
            </w:r>
            <w:r w:rsidR="0056710E">
              <w:rPr>
                <w:rFonts w:ascii="Times New Roman" w:hAnsi="Times New Roman" w:cs="Times New Roman"/>
                <w:sz w:val="28"/>
                <w:szCs w:val="28"/>
              </w:rPr>
              <w:t>ГВЭ)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7467A5" w:rsidRPr="00225757" w:rsidRDefault="00E45BD6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7467A5" w:rsidRPr="00225757" w:rsidRDefault="007467A5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7A5" w:rsidRPr="00225757" w:rsidRDefault="007467A5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7467A5" w:rsidRPr="00D402C8" w:rsidRDefault="002061A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ЕГЭ</w:t>
            </w:r>
            <w:proofErr w:type="gramEnd"/>
          </w:p>
        </w:tc>
      </w:tr>
      <w:tr w:rsidR="002061A9" w:rsidRPr="005D794B" w:rsidTr="00953992">
        <w:trPr>
          <w:trHeight w:val="117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061A9" w:rsidRDefault="00E45BD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61A9" w:rsidRPr="00225757" w:rsidRDefault="002061A9" w:rsidP="00FB3F5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</w:t>
            </w:r>
            <w:r w:rsidR="00900F60">
              <w:rPr>
                <w:rFonts w:ascii="Times New Roman" w:hAnsi="Times New Roman" w:cs="Times New Roman"/>
                <w:sz w:val="28"/>
                <w:szCs w:val="28"/>
              </w:rPr>
              <w:t>ие региональной базы данных ОГ</w:t>
            </w:r>
            <w:proofErr w:type="gramStart"/>
            <w:r w:rsidR="00900F6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ГВЭ </w:t>
            </w:r>
            <w:r w:rsidR="003D4D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1A9" w:rsidRPr="00225757" w:rsidRDefault="002061A9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2061A9" w:rsidRPr="00225757" w:rsidRDefault="002061A9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A9" w:rsidRDefault="002061A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2061A9" w:rsidRPr="00225757" w:rsidRDefault="002061A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r w:rsidR="00900F60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</w:p>
        </w:tc>
      </w:tr>
      <w:tr w:rsidR="002061A9" w:rsidRPr="005D794B" w:rsidTr="00953992">
        <w:trPr>
          <w:trHeight w:val="12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061A9" w:rsidRDefault="00E45BD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61A9" w:rsidRDefault="002226CA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безо</w:t>
            </w:r>
            <w:r w:rsidR="00900F60">
              <w:rPr>
                <w:rFonts w:ascii="Times New Roman" w:hAnsi="Times New Roman" w:cs="Times New Roman"/>
                <w:sz w:val="28"/>
                <w:szCs w:val="28"/>
              </w:rPr>
              <w:t>пасности в период проведения ГИА-9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1A9" w:rsidRDefault="007806AC" w:rsidP="0096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966955"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r w:rsidR="00B33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88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="002226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2061A9" w:rsidRPr="00225757" w:rsidRDefault="002226C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АКМ</w:t>
            </w:r>
            <w:r w:rsidR="009669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194E41" w:rsidRPr="005D794B" w:rsidTr="00953992">
        <w:trPr>
          <w:trHeight w:val="1627"/>
        </w:trPr>
        <w:tc>
          <w:tcPr>
            <w:tcW w:w="570" w:type="dxa"/>
            <w:tcBorders>
              <w:top w:val="single" w:sz="4" w:space="0" w:color="auto"/>
            </w:tcBorders>
          </w:tcPr>
          <w:p w:rsidR="00194E41" w:rsidRDefault="00E45BD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</w:tcPr>
          <w:p w:rsidR="00194E41" w:rsidRDefault="002226CA" w:rsidP="0096695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межведомственного взаимодействия с УМВД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ЧС, ЦРБ, филиалом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3889">
              <w:rPr>
                <w:rFonts w:ascii="Times New Roman" w:hAnsi="Times New Roman" w:cs="Times New Roman"/>
                <w:sz w:val="28"/>
                <w:szCs w:val="28"/>
              </w:rPr>
              <w:t xml:space="preserve">. Заседание Координационного  Совета при Главе Красноармейского муниципального </w:t>
            </w:r>
            <w:r w:rsidR="0096695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2226CA" w:rsidRPr="00225757" w:rsidRDefault="002226CA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94E41" w:rsidRDefault="00194E41" w:rsidP="0095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194E41" w:rsidRPr="00225757" w:rsidRDefault="002226CA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АКМ</w:t>
            </w:r>
            <w:r w:rsidR="009669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332F6" w:rsidRPr="005D794B" w:rsidTr="00953992">
        <w:trPr>
          <w:trHeight w:val="1627"/>
        </w:trPr>
        <w:tc>
          <w:tcPr>
            <w:tcW w:w="570" w:type="dxa"/>
            <w:tcBorders>
              <w:top w:val="single" w:sz="4" w:space="0" w:color="auto"/>
            </w:tcBorders>
          </w:tcPr>
          <w:p w:rsidR="006332F6" w:rsidRDefault="00E45BD6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  <w:r w:rsidR="00324D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</w:tcPr>
          <w:p w:rsidR="006332F6" w:rsidRDefault="006332F6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проверки готовности систем видеонаблюдения в ППЭ.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6332F6" w:rsidRDefault="00966955" w:rsidP="00E45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2025</w:t>
            </w:r>
            <w:r w:rsidR="00E4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2F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6332F6" w:rsidRDefault="00E45BD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Е</w:t>
            </w:r>
            <w:r w:rsidR="006332F6">
              <w:rPr>
                <w:rFonts w:ascii="Times New Roman" w:hAnsi="Times New Roman" w:cs="Times New Roman"/>
                <w:sz w:val="28"/>
                <w:szCs w:val="28"/>
              </w:rPr>
              <w:t>ГЭ, руководители ППЭ</w:t>
            </w:r>
            <w:proofErr w:type="gramEnd"/>
          </w:p>
        </w:tc>
      </w:tr>
      <w:tr w:rsidR="00953992" w:rsidRPr="005D794B" w:rsidTr="00576A4E">
        <w:trPr>
          <w:trHeight w:val="169"/>
        </w:trPr>
        <w:tc>
          <w:tcPr>
            <w:tcW w:w="14787" w:type="dxa"/>
            <w:gridSpan w:val="7"/>
            <w:tcBorders>
              <w:bottom w:val="single" w:sz="4" w:space="0" w:color="auto"/>
            </w:tcBorders>
          </w:tcPr>
          <w:p w:rsidR="00953992" w:rsidRPr="00953992" w:rsidRDefault="00953992" w:rsidP="0095399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992">
              <w:rPr>
                <w:rFonts w:ascii="Times New Roman" w:hAnsi="Times New Roman" w:cs="Times New Roman"/>
                <w:b/>
                <w:sz w:val="28"/>
                <w:szCs w:val="28"/>
              </w:rPr>
              <w:t>7. Мероприятия по информационному сопровождению</w:t>
            </w:r>
          </w:p>
        </w:tc>
      </w:tr>
      <w:tr w:rsidR="00953992" w:rsidRPr="005D794B" w:rsidTr="00953992">
        <w:trPr>
          <w:trHeight w:val="2730"/>
        </w:trPr>
        <w:tc>
          <w:tcPr>
            <w:tcW w:w="570" w:type="dxa"/>
            <w:tcBorders>
              <w:top w:val="single" w:sz="4" w:space="0" w:color="auto"/>
            </w:tcBorders>
          </w:tcPr>
          <w:p w:rsidR="00953992" w:rsidRDefault="00525F44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</w:tcPr>
          <w:p w:rsidR="00953992" w:rsidRPr="00225757" w:rsidRDefault="00525F44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</w:t>
            </w:r>
            <w:r w:rsidR="00953992"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ированию общественности </w:t>
            </w:r>
            <w:r w:rsidR="00953992"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процедурах проведения </w:t>
            </w:r>
            <w:r w:rsidR="00953992"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и ГИА-11  всех участников экзаменов,</w:t>
            </w:r>
            <w:r w:rsidR="00953992"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род</w:t>
            </w:r>
            <w:r w:rsidR="00FB3F5B">
              <w:rPr>
                <w:rFonts w:ascii="Times New Roman" w:hAnsi="Times New Roman" w:cs="Times New Roman"/>
                <w:sz w:val="28"/>
                <w:szCs w:val="28"/>
              </w:rPr>
              <w:t>ителей (законных 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53992" w:rsidRPr="002257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3992" w:rsidRPr="00225757" w:rsidRDefault="00953992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-размещение информации в муниципальных СМИ;</w:t>
            </w:r>
          </w:p>
          <w:p w:rsidR="00953992" w:rsidRPr="00225757" w:rsidRDefault="00953992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</w:t>
            </w:r>
            <w:proofErr w:type="gramStart"/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оформлением информационных стендов в ОО, размещением соответствующей информации на сайтах ОО;</w:t>
            </w:r>
          </w:p>
          <w:p w:rsidR="00953992" w:rsidRPr="00225757" w:rsidRDefault="00953992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-проведение совещаний руководителей ОО, районных родительских собраний.</w:t>
            </w:r>
          </w:p>
          <w:p w:rsidR="00953992" w:rsidRPr="00225757" w:rsidRDefault="00953992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953992" w:rsidRPr="00225757" w:rsidRDefault="000F177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953992" w:rsidRPr="00225757" w:rsidRDefault="004B419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ГИА-9</w:t>
            </w:r>
            <w:r w:rsidR="000F1779">
              <w:rPr>
                <w:rFonts w:ascii="Times New Roman" w:hAnsi="Times New Roman" w:cs="Times New Roman"/>
                <w:sz w:val="28"/>
                <w:szCs w:val="28"/>
              </w:rPr>
              <w:t>/ЕГЭ, руководители ОУ</w:t>
            </w:r>
          </w:p>
        </w:tc>
      </w:tr>
      <w:tr w:rsidR="006332F6" w:rsidRPr="005D794B" w:rsidTr="00953992">
        <w:tc>
          <w:tcPr>
            <w:tcW w:w="570" w:type="dxa"/>
          </w:tcPr>
          <w:p w:rsidR="006332F6" w:rsidRDefault="000F1779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610" w:type="dxa"/>
            <w:gridSpan w:val="3"/>
          </w:tcPr>
          <w:p w:rsidR="006332F6" w:rsidRDefault="000F177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участниками ГИА-9 и ГИА-11 и их родите</w:t>
            </w:r>
            <w:r w:rsidR="00E45BD6">
              <w:rPr>
                <w:rFonts w:ascii="Times New Roman" w:hAnsi="Times New Roman" w:cs="Times New Roman"/>
                <w:sz w:val="28"/>
                <w:szCs w:val="28"/>
              </w:rPr>
              <w:t>лями (законными представителями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 разъяснению вопросов </w:t>
            </w:r>
            <w:r w:rsidR="00E45BD6">
              <w:rPr>
                <w:rFonts w:ascii="Times New Roman" w:hAnsi="Times New Roman" w:cs="Times New Roman"/>
                <w:sz w:val="28"/>
                <w:szCs w:val="28"/>
              </w:rPr>
              <w:t>проведения ГИА-9 и ГИА-1</w:t>
            </w:r>
            <w:r w:rsidR="00EF5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1779" w:rsidRDefault="000F177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7B3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районных родительских собраний;</w:t>
            </w:r>
          </w:p>
          <w:p w:rsidR="009B7B36" w:rsidRPr="00225757" w:rsidRDefault="009B7B36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информационных материалов для ОУ в части основных вопросов орг</w:t>
            </w:r>
            <w:r w:rsidR="00966955">
              <w:rPr>
                <w:rFonts w:ascii="Times New Roman" w:hAnsi="Times New Roman" w:cs="Times New Roman"/>
                <w:sz w:val="28"/>
                <w:szCs w:val="28"/>
              </w:rPr>
              <w:t>анизации и проведения ГИА в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3261" w:type="dxa"/>
            <w:gridSpan w:val="2"/>
          </w:tcPr>
          <w:p w:rsidR="006332F6" w:rsidRPr="00225757" w:rsidRDefault="0056710E" w:rsidP="0096695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966955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="00A674F6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</w:t>
            </w:r>
            <w:r w:rsidR="009B7B3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346" w:type="dxa"/>
          </w:tcPr>
          <w:p w:rsidR="006332F6" w:rsidRPr="00225757" w:rsidRDefault="004B4199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ГИА-9</w:t>
            </w:r>
            <w:r w:rsidR="009B7B36">
              <w:rPr>
                <w:rFonts w:ascii="Times New Roman" w:hAnsi="Times New Roman" w:cs="Times New Roman"/>
                <w:sz w:val="28"/>
                <w:szCs w:val="28"/>
              </w:rPr>
              <w:t>/ЕГЭ, руководители ОУ</w:t>
            </w:r>
          </w:p>
        </w:tc>
      </w:tr>
      <w:tr w:rsidR="00953992" w:rsidRPr="005D794B" w:rsidTr="00953992">
        <w:tc>
          <w:tcPr>
            <w:tcW w:w="14787" w:type="dxa"/>
            <w:gridSpan w:val="7"/>
            <w:tcBorders>
              <w:right w:val="nil"/>
            </w:tcBorders>
          </w:tcPr>
          <w:p w:rsidR="00953992" w:rsidRPr="00225757" w:rsidRDefault="009B7B36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713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53992" w:rsidRPr="0022575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="00953992" w:rsidRPr="00225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и проведением ГИА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-9 и ГИА-11</w:t>
            </w:r>
          </w:p>
        </w:tc>
      </w:tr>
      <w:tr w:rsidR="002061A9" w:rsidRPr="005D794B" w:rsidTr="00953992">
        <w:tc>
          <w:tcPr>
            <w:tcW w:w="570" w:type="dxa"/>
          </w:tcPr>
          <w:p w:rsidR="002061A9" w:rsidRDefault="00CA4FBD" w:rsidP="0095399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610" w:type="dxa"/>
            <w:gridSpan w:val="3"/>
          </w:tcPr>
          <w:p w:rsidR="002061A9" w:rsidRDefault="00CA4FBD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  <w:r w:rsidR="006816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81639" w:rsidRDefault="0068163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 ежемесячному размещению информации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СМИ;</w:t>
            </w:r>
          </w:p>
          <w:p w:rsidR="00681639" w:rsidRPr="00225757" w:rsidRDefault="00681639" w:rsidP="0095399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оформлением информационных стендов в ОУ</w:t>
            </w:r>
            <w:r w:rsidR="00A23130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соответствующей </w:t>
            </w:r>
            <w:r w:rsidR="00A23130">
              <w:rPr>
                <w:rFonts w:ascii="Times New Roman" w:hAnsi="Times New Roman" w:cs="Times New Roman"/>
                <w:sz w:val="28"/>
                <w:szCs w:val="28"/>
              </w:rPr>
              <w:t>информации на сайте</w:t>
            </w:r>
          </w:p>
        </w:tc>
        <w:tc>
          <w:tcPr>
            <w:tcW w:w="3261" w:type="dxa"/>
            <w:gridSpan w:val="2"/>
          </w:tcPr>
          <w:p w:rsidR="002061A9" w:rsidRPr="00225757" w:rsidRDefault="00A2313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46" w:type="dxa"/>
          </w:tcPr>
          <w:p w:rsidR="002061A9" w:rsidRPr="00225757" w:rsidRDefault="00A23130" w:rsidP="0095399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УО АКМ</w:t>
            </w:r>
            <w:r w:rsidR="009669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CA4FBD" w:rsidRPr="005D794B" w:rsidTr="00953992">
        <w:tc>
          <w:tcPr>
            <w:tcW w:w="570" w:type="dxa"/>
          </w:tcPr>
          <w:p w:rsidR="00CA4FBD" w:rsidRDefault="00CA4FBD" w:rsidP="00CA4F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610" w:type="dxa"/>
            <w:gridSpan w:val="3"/>
          </w:tcPr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ходом подготовки и проведением ГИА: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-мониторинг готовности ППЭ;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-мониторинг организации обучения всех лиц, задействованных в проведении ГИА;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-создание муниципальной нормативно-правовой базы, регламентирующей проведение ГИА;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-взаимодействие с РЦОИ;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-осуществление </w:t>
            </w:r>
            <w:proofErr w:type="gramStart"/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25757">
              <w:rPr>
                <w:rFonts w:ascii="Times New Roman" w:hAnsi="Times New Roman" w:cs="Times New Roman"/>
                <w:sz w:val="28"/>
                <w:szCs w:val="28"/>
              </w:rPr>
              <w:t xml:space="preserve"> порядком проведения ГИА в ППЭ;</w:t>
            </w:r>
          </w:p>
          <w:p w:rsidR="00CA4FBD" w:rsidRPr="00225757" w:rsidRDefault="00CA4FBD" w:rsidP="00CA4F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-организация работы предметных и конфликтной комиссий.</w:t>
            </w:r>
            <w:proofErr w:type="gramEnd"/>
          </w:p>
        </w:tc>
        <w:tc>
          <w:tcPr>
            <w:tcW w:w="3261" w:type="dxa"/>
            <w:gridSpan w:val="2"/>
          </w:tcPr>
          <w:p w:rsidR="00CA4FBD" w:rsidRPr="00225757" w:rsidRDefault="00CA4FBD" w:rsidP="00CA4F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346" w:type="dxa"/>
          </w:tcPr>
          <w:p w:rsidR="00CA4FBD" w:rsidRPr="00225757" w:rsidRDefault="00CA4FBD" w:rsidP="00CA4F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7">
              <w:rPr>
                <w:rFonts w:ascii="Times New Roman" w:hAnsi="Times New Roman" w:cs="Times New Roman"/>
                <w:sz w:val="28"/>
                <w:szCs w:val="28"/>
              </w:rPr>
              <w:t>УО АКМ</w:t>
            </w:r>
            <w:r w:rsidR="009669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6332F6" w:rsidRDefault="006332F6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32F6" w:rsidRPr="006332F6" w:rsidRDefault="006332F6" w:rsidP="006332F6"/>
    <w:p w:rsidR="006332F6" w:rsidRPr="006332F6" w:rsidRDefault="006332F6" w:rsidP="006332F6"/>
    <w:p w:rsidR="006332F6" w:rsidRDefault="006332F6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4FBD" w:rsidRDefault="00CA4FBD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4FBD" w:rsidRDefault="00CA4FBD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4FBD" w:rsidRDefault="00CA4FBD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4FBD" w:rsidRDefault="00CA4FBD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32F6" w:rsidRDefault="006332F6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32F6" w:rsidRDefault="006332F6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32F6" w:rsidRDefault="006332F6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C20D1" w:rsidRDefault="006F7D4C" w:rsidP="00DC20D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C20D1" w:rsidRDefault="00DC20D1" w:rsidP="00DC20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5302F" w:rsidRDefault="0055302F" w:rsidP="00BF1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02F" w:rsidRDefault="0055302F" w:rsidP="00BF1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1D" w:rsidRDefault="0083281D" w:rsidP="00BF1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1D" w:rsidRDefault="0083281D" w:rsidP="00BF1D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281D" w:rsidSect="00DC20D1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505C"/>
    <w:multiLevelType w:val="multilevel"/>
    <w:tmpl w:val="8BF82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96ED0"/>
    <w:rsid w:val="00005906"/>
    <w:rsid w:val="00007434"/>
    <w:rsid w:val="00013CB9"/>
    <w:rsid w:val="0005055D"/>
    <w:rsid w:val="00051FD0"/>
    <w:rsid w:val="00063779"/>
    <w:rsid w:val="00070E16"/>
    <w:rsid w:val="00097CFA"/>
    <w:rsid w:val="000A0955"/>
    <w:rsid w:val="000A1BCD"/>
    <w:rsid w:val="000A52B9"/>
    <w:rsid w:val="000A7488"/>
    <w:rsid w:val="000D51BA"/>
    <w:rsid w:val="000F1779"/>
    <w:rsid w:val="000F5C9E"/>
    <w:rsid w:val="001165A5"/>
    <w:rsid w:val="001174B3"/>
    <w:rsid w:val="001268C2"/>
    <w:rsid w:val="00130E6A"/>
    <w:rsid w:val="001600A5"/>
    <w:rsid w:val="00170705"/>
    <w:rsid w:val="001722C5"/>
    <w:rsid w:val="00172FDA"/>
    <w:rsid w:val="00184085"/>
    <w:rsid w:val="00184735"/>
    <w:rsid w:val="001925D0"/>
    <w:rsid w:val="00194E41"/>
    <w:rsid w:val="0019659B"/>
    <w:rsid w:val="001C3A53"/>
    <w:rsid w:val="001C5B51"/>
    <w:rsid w:val="001E2681"/>
    <w:rsid w:val="001F1EFA"/>
    <w:rsid w:val="001F798B"/>
    <w:rsid w:val="00202387"/>
    <w:rsid w:val="002061A9"/>
    <w:rsid w:val="00206665"/>
    <w:rsid w:val="002107ED"/>
    <w:rsid w:val="0022047A"/>
    <w:rsid w:val="002226CA"/>
    <w:rsid w:val="00225757"/>
    <w:rsid w:val="002372CE"/>
    <w:rsid w:val="002411D6"/>
    <w:rsid w:val="002B58F1"/>
    <w:rsid w:val="002C3D07"/>
    <w:rsid w:val="00324DE8"/>
    <w:rsid w:val="00325EA4"/>
    <w:rsid w:val="003349B4"/>
    <w:rsid w:val="00337943"/>
    <w:rsid w:val="00347A2B"/>
    <w:rsid w:val="00352F21"/>
    <w:rsid w:val="00375DEC"/>
    <w:rsid w:val="00394068"/>
    <w:rsid w:val="003C044F"/>
    <w:rsid w:val="003C74F5"/>
    <w:rsid w:val="003D4DA8"/>
    <w:rsid w:val="003F5D1F"/>
    <w:rsid w:val="0041367B"/>
    <w:rsid w:val="004159F2"/>
    <w:rsid w:val="004216C8"/>
    <w:rsid w:val="00461BD6"/>
    <w:rsid w:val="004723FC"/>
    <w:rsid w:val="00496ED0"/>
    <w:rsid w:val="004A6EC8"/>
    <w:rsid w:val="004B4199"/>
    <w:rsid w:val="004C4AB9"/>
    <w:rsid w:val="004D69AA"/>
    <w:rsid w:val="00517A6A"/>
    <w:rsid w:val="005257CB"/>
    <w:rsid w:val="00525F44"/>
    <w:rsid w:val="00531157"/>
    <w:rsid w:val="005325D9"/>
    <w:rsid w:val="005425DC"/>
    <w:rsid w:val="005477C3"/>
    <w:rsid w:val="0055302F"/>
    <w:rsid w:val="00563F9C"/>
    <w:rsid w:val="0056710E"/>
    <w:rsid w:val="005741C5"/>
    <w:rsid w:val="00576BEF"/>
    <w:rsid w:val="00577D86"/>
    <w:rsid w:val="005A2EDF"/>
    <w:rsid w:val="005C610A"/>
    <w:rsid w:val="005D0EF8"/>
    <w:rsid w:val="005D5B84"/>
    <w:rsid w:val="005E3AD4"/>
    <w:rsid w:val="005E4036"/>
    <w:rsid w:val="00612152"/>
    <w:rsid w:val="00621F8F"/>
    <w:rsid w:val="00625A17"/>
    <w:rsid w:val="006332F6"/>
    <w:rsid w:val="00653D5E"/>
    <w:rsid w:val="00681639"/>
    <w:rsid w:val="00683115"/>
    <w:rsid w:val="00686C58"/>
    <w:rsid w:val="0068724F"/>
    <w:rsid w:val="00694514"/>
    <w:rsid w:val="006B4557"/>
    <w:rsid w:val="006C1FF5"/>
    <w:rsid w:val="006D25D5"/>
    <w:rsid w:val="006D4D08"/>
    <w:rsid w:val="006F08EA"/>
    <w:rsid w:val="006F7D4C"/>
    <w:rsid w:val="007133DC"/>
    <w:rsid w:val="00727ABF"/>
    <w:rsid w:val="0074344E"/>
    <w:rsid w:val="00745E3F"/>
    <w:rsid w:val="007467A5"/>
    <w:rsid w:val="0075125B"/>
    <w:rsid w:val="00753456"/>
    <w:rsid w:val="00772801"/>
    <w:rsid w:val="00775090"/>
    <w:rsid w:val="007776F6"/>
    <w:rsid w:val="007806AC"/>
    <w:rsid w:val="007A53A9"/>
    <w:rsid w:val="007B02DE"/>
    <w:rsid w:val="007B3EB3"/>
    <w:rsid w:val="007E05BF"/>
    <w:rsid w:val="007E3B68"/>
    <w:rsid w:val="007F6C15"/>
    <w:rsid w:val="007F7951"/>
    <w:rsid w:val="0083281D"/>
    <w:rsid w:val="008339AA"/>
    <w:rsid w:val="00837A0D"/>
    <w:rsid w:val="008450FF"/>
    <w:rsid w:val="00854DD9"/>
    <w:rsid w:val="00862649"/>
    <w:rsid w:val="008A3E7D"/>
    <w:rsid w:val="008A4F54"/>
    <w:rsid w:val="008B0B79"/>
    <w:rsid w:val="008B3271"/>
    <w:rsid w:val="008C6C10"/>
    <w:rsid w:val="008D0E51"/>
    <w:rsid w:val="008F6145"/>
    <w:rsid w:val="00900F60"/>
    <w:rsid w:val="00914CCC"/>
    <w:rsid w:val="00924F3A"/>
    <w:rsid w:val="00931E47"/>
    <w:rsid w:val="00950D3E"/>
    <w:rsid w:val="00953992"/>
    <w:rsid w:val="00966955"/>
    <w:rsid w:val="009719F3"/>
    <w:rsid w:val="009B7B36"/>
    <w:rsid w:val="009B7FC6"/>
    <w:rsid w:val="009D362D"/>
    <w:rsid w:val="009D7190"/>
    <w:rsid w:val="009E35AD"/>
    <w:rsid w:val="00A06BF2"/>
    <w:rsid w:val="00A0770C"/>
    <w:rsid w:val="00A161DA"/>
    <w:rsid w:val="00A23130"/>
    <w:rsid w:val="00A2378D"/>
    <w:rsid w:val="00A620C2"/>
    <w:rsid w:val="00A674F6"/>
    <w:rsid w:val="00A82C98"/>
    <w:rsid w:val="00A93051"/>
    <w:rsid w:val="00A9679D"/>
    <w:rsid w:val="00AB2398"/>
    <w:rsid w:val="00AB5534"/>
    <w:rsid w:val="00AC0214"/>
    <w:rsid w:val="00AD472E"/>
    <w:rsid w:val="00AE0BE3"/>
    <w:rsid w:val="00AE6492"/>
    <w:rsid w:val="00AE7DF2"/>
    <w:rsid w:val="00B02A8C"/>
    <w:rsid w:val="00B0346F"/>
    <w:rsid w:val="00B07A32"/>
    <w:rsid w:val="00B33889"/>
    <w:rsid w:val="00B404CB"/>
    <w:rsid w:val="00B429A7"/>
    <w:rsid w:val="00B504A0"/>
    <w:rsid w:val="00B60B14"/>
    <w:rsid w:val="00B67030"/>
    <w:rsid w:val="00B678B1"/>
    <w:rsid w:val="00B77C59"/>
    <w:rsid w:val="00B810B3"/>
    <w:rsid w:val="00B86277"/>
    <w:rsid w:val="00BD2AC8"/>
    <w:rsid w:val="00BD7935"/>
    <w:rsid w:val="00BE065C"/>
    <w:rsid w:val="00BE1F7F"/>
    <w:rsid w:val="00BE40D9"/>
    <w:rsid w:val="00BF1DF0"/>
    <w:rsid w:val="00C2786A"/>
    <w:rsid w:val="00C3263A"/>
    <w:rsid w:val="00C35C59"/>
    <w:rsid w:val="00C440C6"/>
    <w:rsid w:val="00C449FD"/>
    <w:rsid w:val="00C60DB0"/>
    <w:rsid w:val="00C62960"/>
    <w:rsid w:val="00C63E73"/>
    <w:rsid w:val="00C879B1"/>
    <w:rsid w:val="00C93F7D"/>
    <w:rsid w:val="00CA1F7D"/>
    <w:rsid w:val="00CA4FBD"/>
    <w:rsid w:val="00CC3DC0"/>
    <w:rsid w:val="00CE7921"/>
    <w:rsid w:val="00D03963"/>
    <w:rsid w:val="00D0560D"/>
    <w:rsid w:val="00D20C06"/>
    <w:rsid w:val="00D25884"/>
    <w:rsid w:val="00D36061"/>
    <w:rsid w:val="00D402C8"/>
    <w:rsid w:val="00D444FA"/>
    <w:rsid w:val="00D61F00"/>
    <w:rsid w:val="00D64E45"/>
    <w:rsid w:val="00D71585"/>
    <w:rsid w:val="00D84F84"/>
    <w:rsid w:val="00D8515C"/>
    <w:rsid w:val="00DB0762"/>
    <w:rsid w:val="00DB3DAA"/>
    <w:rsid w:val="00DB608A"/>
    <w:rsid w:val="00DC20D1"/>
    <w:rsid w:val="00DD14B7"/>
    <w:rsid w:val="00DE1B70"/>
    <w:rsid w:val="00DE2D33"/>
    <w:rsid w:val="00DF0536"/>
    <w:rsid w:val="00DF0CA3"/>
    <w:rsid w:val="00DF70CF"/>
    <w:rsid w:val="00E06A30"/>
    <w:rsid w:val="00E24CD3"/>
    <w:rsid w:val="00E33275"/>
    <w:rsid w:val="00E422AB"/>
    <w:rsid w:val="00E45BD6"/>
    <w:rsid w:val="00E642B5"/>
    <w:rsid w:val="00E66E97"/>
    <w:rsid w:val="00E74ECD"/>
    <w:rsid w:val="00E86536"/>
    <w:rsid w:val="00E92278"/>
    <w:rsid w:val="00ED584E"/>
    <w:rsid w:val="00EF3B9D"/>
    <w:rsid w:val="00EF5343"/>
    <w:rsid w:val="00F02452"/>
    <w:rsid w:val="00F14494"/>
    <w:rsid w:val="00F61E0B"/>
    <w:rsid w:val="00F66420"/>
    <w:rsid w:val="00FB2C33"/>
    <w:rsid w:val="00FB3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E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ED0"/>
    <w:pPr>
      <w:ind w:left="720"/>
      <w:contextualSpacing/>
    </w:pPr>
  </w:style>
  <w:style w:type="table" w:styleId="a6">
    <w:name w:val="Table Grid"/>
    <w:basedOn w:val="a1"/>
    <w:uiPriority w:val="59"/>
    <w:rsid w:val="00832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C20D1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FB3F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B3F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E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ED0"/>
    <w:pPr>
      <w:ind w:left="720"/>
      <w:contextualSpacing/>
    </w:pPr>
  </w:style>
  <w:style w:type="table" w:styleId="a6">
    <w:name w:val="Table Grid"/>
    <w:basedOn w:val="a1"/>
    <w:uiPriority w:val="59"/>
    <w:rsid w:val="00832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C20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2024-11-02T03:33:00Z</cp:lastPrinted>
  <dcterms:created xsi:type="dcterms:W3CDTF">2024-10-31T06:20:00Z</dcterms:created>
  <dcterms:modified xsi:type="dcterms:W3CDTF">2024-11-06T02:49:00Z</dcterms:modified>
</cp:coreProperties>
</file>